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16B22" w14:textId="69C90703" w:rsidR="001341A0" w:rsidRDefault="00B7700F" w:rsidP="001341A0">
      <w:pPr>
        <w:tabs>
          <w:tab w:val="left" w:pos="5103"/>
        </w:tabs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2</w:t>
      </w:r>
    </w:p>
    <w:p w14:paraId="647DE0B6" w14:textId="30312266" w:rsidR="001341A0" w:rsidRDefault="001341A0" w:rsidP="001341A0">
      <w:pPr>
        <w:tabs>
          <w:tab w:val="left" w:pos="5103"/>
        </w:tabs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Порядку розгляду заяв </w:t>
      </w:r>
    </w:p>
    <w:p w14:paraId="71DA08EF" w14:textId="77777777" w:rsidR="001341A0" w:rsidRDefault="001341A0" w:rsidP="001341A0">
      <w:pPr>
        <w:tabs>
          <w:tab w:val="left" w:pos="5103"/>
        </w:tabs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переоформлення сертифікатів </w:t>
      </w:r>
    </w:p>
    <w:p w14:paraId="48B67CCB" w14:textId="037CC155" w:rsidR="001341A0" w:rsidRDefault="001341A0" w:rsidP="001341A0">
      <w:pPr>
        <w:tabs>
          <w:tab w:val="left" w:pos="5103"/>
        </w:tabs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акредитацію освітніх програм</w:t>
      </w:r>
    </w:p>
    <w:p w14:paraId="64118BDB" w14:textId="77777777" w:rsidR="001341A0" w:rsidRPr="001341A0" w:rsidRDefault="001341A0" w:rsidP="001341A0">
      <w:pPr>
        <w:tabs>
          <w:tab w:val="left" w:pos="5103"/>
        </w:tabs>
        <w:ind w:firstLine="5103"/>
        <w:jc w:val="both"/>
        <w:rPr>
          <w:rFonts w:ascii="Times New Roman" w:hAnsi="Times New Roman" w:cs="Times New Roman"/>
        </w:rPr>
      </w:pPr>
    </w:p>
    <w:p w14:paraId="1BDE6272" w14:textId="2C479F62" w:rsidR="001341A0" w:rsidRPr="00243BEE" w:rsidRDefault="001341A0" w:rsidP="001341A0">
      <w:pPr>
        <w:jc w:val="both"/>
        <w:rPr>
          <w:rFonts w:ascii="Times New Roman" w:hAnsi="Times New Roman" w:cs="Times New Roman"/>
          <w:i/>
          <w:iCs/>
        </w:rPr>
      </w:pPr>
      <w:r w:rsidRPr="00243BEE">
        <w:rPr>
          <w:rFonts w:ascii="Times New Roman" w:hAnsi="Times New Roman" w:cs="Times New Roman"/>
          <w:i/>
          <w:iCs/>
        </w:rPr>
        <w:t xml:space="preserve">На бланку </w:t>
      </w:r>
      <w:r>
        <w:rPr>
          <w:rFonts w:ascii="Times New Roman" w:hAnsi="Times New Roman" w:cs="Times New Roman"/>
          <w:i/>
          <w:iCs/>
        </w:rPr>
        <w:t>закладу освіти, наукової установи</w:t>
      </w:r>
    </w:p>
    <w:p w14:paraId="34DE3387" w14:textId="77777777" w:rsidR="001341A0" w:rsidRDefault="001341A0" w:rsidP="001341A0">
      <w:pPr>
        <w:ind w:firstLine="5103"/>
        <w:jc w:val="both"/>
        <w:rPr>
          <w:rFonts w:ascii="Times New Roman" w:hAnsi="Times New Roman" w:cs="Times New Roman"/>
        </w:rPr>
      </w:pPr>
    </w:p>
    <w:p w14:paraId="574F776B" w14:textId="66004EDC" w:rsidR="001341A0" w:rsidRDefault="001341A0" w:rsidP="001341A0">
      <w:pPr>
        <w:ind w:firstLine="5103"/>
        <w:jc w:val="both"/>
        <w:rPr>
          <w:rFonts w:ascii="Times New Roman" w:hAnsi="Times New Roman" w:cs="Times New Roman"/>
        </w:rPr>
      </w:pPr>
      <w:r w:rsidRPr="003E6B3C">
        <w:rPr>
          <w:rFonts w:ascii="Times New Roman" w:hAnsi="Times New Roman" w:cs="Times New Roman"/>
        </w:rPr>
        <w:t xml:space="preserve">Національне агентство </w:t>
      </w:r>
    </w:p>
    <w:p w14:paraId="126B6B0D" w14:textId="44E31954" w:rsidR="001341A0" w:rsidRPr="003E6B3C" w:rsidRDefault="001341A0" w:rsidP="001341A0">
      <w:pPr>
        <w:ind w:firstLine="5103"/>
        <w:jc w:val="both"/>
        <w:rPr>
          <w:rFonts w:ascii="Times New Roman" w:hAnsi="Times New Roman" w:cs="Times New Roman"/>
        </w:rPr>
      </w:pPr>
      <w:r w:rsidRPr="003E6B3C">
        <w:rPr>
          <w:rFonts w:ascii="Times New Roman" w:hAnsi="Times New Roman" w:cs="Times New Roman"/>
        </w:rPr>
        <w:t>із забезпечення якості вищої освіти</w:t>
      </w:r>
    </w:p>
    <w:p w14:paraId="6D2430BD" w14:textId="77777777" w:rsidR="001341A0" w:rsidRDefault="001341A0" w:rsidP="00747FDF">
      <w:pPr>
        <w:jc w:val="center"/>
        <w:rPr>
          <w:rFonts w:ascii="Times New Roman" w:hAnsi="Times New Roman" w:cs="Times New Roman"/>
          <w:b/>
          <w:bCs/>
        </w:rPr>
      </w:pPr>
    </w:p>
    <w:p w14:paraId="104E60BC" w14:textId="43FA1C80" w:rsidR="00747FDF" w:rsidRDefault="00747FDF" w:rsidP="00747F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ЗАЯВА</w:t>
      </w:r>
    </w:p>
    <w:p w14:paraId="29E1BCED" w14:textId="77777777" w:rsidR="00747FDF" w:rsidRDefault="00747FDF" w:rsidP="00747F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переоформлення сертифіката про акредитацію освітньої програми</w:t>
      </w:r>
    </w:p>
    <w:p w14:paraId="5419A584" w14:textId="79B7DD5C" w:rsidR="00747FDF" w:rsidRPr="003E6B3C" w:rsidRDefault="001711DA" w:rsidP="00747FDF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(пункт 2</w:t>
      </w:r>
      <w:r w:rsidR="00747FDF">
        <w:rPr>
          <w:rFonts w:ascii="Times New Roman" w:hAnsi="Times New Roman" w:cs="Times New Roman"/>
          <w:i/>
          <w:iCs/>
        </w:rPr>
        <w:t xml:space="preserve"> частини шостої статті 25 Закону України «Про вищу освіту»)</w:t>
      </w:r>
    </w:p>
    <w:p w14:paraId="76EF957D" w14:textId="77777777" w:rsidR="00747FDF" w:rsidRDefault="00747FDF" w:rsidP="00747FDF">
      <w:pPr>
        <w:rPr>
          <w:rFonts w:ascii="Times New Roman" w:hAnsi="Times New Roman" w:cs="Times New Roman"/>
        </w:rPr>
      </w:pPr>
    </w:p>
    <w:tbl>
      <w:tblPr>
        <w:tblStyle w:val="a3"/>
        <w:tblW w:w="9241" w:type="dxa"/>
        <w:tblInd w:w="137" w:type="dxa"/>
        <w:tblLook w:val="04A0" w:firstRow="1" w:lastRow="0" w:firstColumn="1" w:lastColumn="0" w:noHBand="0" w:noVBand="1"/>
      </w:tblPr>
      <w:tblGrid>
        <w:gridCol w:w="3544"/>
        <w:gridCol w:w="1236"/>
        <w:gridCol w:w="1358"/>
        <w:gridCol w:w="1434"/>
        <w:gridCol w:w="1669"/>
      </w:tblGrid>
      <w:tr w:rsidR="001474E7" w:rsidRPr="005147EF" w14:paraId="15AA917A" w14:textId="73411424" w:rsidTr="001474E7">
        <w:tc>
          <w:tcPr>
            <w:tcW w:w="9241" w:type="dxa"/>
            <w:gridSpan w:val="5"/>
          </w:tcPr>
          <w:p w14:paraId="22AE908E" w14:textId="4B4F99EC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І. Відомості про заявника</w:t>
            </w:r>
          </w:p>
        </w:tc>
      </w:tr>
      <w:tr w:rsidR="001474E7" w:rsidRPr="005147EF" w14:paraId="6EE7F7F9" w14:textId="1DEC6B95" w:rsidTr="001474E7">
        <w:tc>
          <w:tcPr>
            <w:tcW w:w="3544" w:type="dxa"/>
          </w:tcPr>
          <w:p w14:paraId="4B9BB89B" w14:textId="77777777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1.1. Повне найменування юридичної особи – заявника</w:t>
            </w:r>
          </w:p>
        </w:tc>
        <w:tc>
          <w:tcPr>
            <w:tcW w:w="5695" w:type="dxa"/>
            <w:gridSpan w:val="4"/>
          </w:tcPr>
          <w:p w14:paraId="11E7FE5C" w14:textId="77777777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4E7" w:rsidRPr="005147EF" w14:paraId="5F610EFE" w14:textId="0C15D0FD" w:rsidTr="001474E7">
        <w:tc>
          <w:tcPr>
            <w:tcW w:w="3544" w:type="dxa"/>
          </w:tcPr>
          <w:p w14:paraId="5421025E" w14:textId="77777777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1.2. Ідентифікаційний код юридичної особи – заявника</w:t>
            </w:r>
          </w:p>
        </w:tc>
        <w:tc>
          <w:tcPr>
            <w:tcW w:w="5695" w:type="dxa"/>
            <w:gridSpan w:val="4"/>
          </w:tcPr>
          <w:p w14:paraId="3BFF2AEA" w14:textId="77777777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E7D" w:rsidRPr="005147EF" w14:paraId="3BF30E3D" w14:textId="77777777" w:rsidTr="001474E7">
        <w:tc>
          <w:tcPr>
            <w:tcW w:w="3544" w:type="dxa"/>
          </w:tcPr>
          <w:p w14:paraId="1D9DFF22" w14:textId="5C646F04" w:rsidR="000A2E7D" w:rsidRPr="005147EF" w:rsidRDefault="000A2E7D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 Ідентифікатор 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юридичної особи – заявника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ЄДЕБО</w:t>
            </w:r>
            <w:bookmarkStart w:id="0" w:name="_GoBack"/>
            <w:bookmarkEnd w:id="0"/>
          </w:p>
        </w:tc>
        <w:tc>
          <w:tcPr>
            <w:tcW w:w="5695" w:type="dxa"/>
            <w:gridSpan w:val="4"/>
          </w:tcPr>
          <w:p w14:paraId="51516DED" w14:textId="77777777" w:rsidR="000A2E7D" w:rsidRPr="005147EF" w:rsidRDefault="000A2E7D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4E7" w:rsidRPr="005147EF" w14:paraId="4B13F991" w14:textId="471E24E8" w:rsidTr="001474E7">
        <w:tc>
          <w:tcPr>
            <w:tcW w:w="9241" w:type="dxa"/>
            <w:gridSpan w:val="5"/>
          </w:tcPr>
          <w:p w14:paraId="6A7AA036" w14:textId="3F53D4B1" w:rsidR="001474E7" w:rsidRDefault="001474E7" w:rsidP="00CC674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ІІ</w:t>
            </w:r>
            <w:r w:rsidRPr="00514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Зміни, що підлягають внесенню до сертифіката за наслідками переоформлення</w:t>
            </w:r>
          </w:p>
        </w:tc>
      </w:tr>
      <w:tr w:rsidR="001474E7" w:rsidRPr="005147EF" w14:paraId="45811B47" w14:textId="7D611FD7" w:rsidTr="001474E7">
        <w:tc>
          <w:tcPr>
            <w:tcW w:w="3544" w:type="dxa"/>
          </w:tcPr>
          <w:p w14:paraId="585A0432" w14:textId="4289E751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.1. Найменування закладу, зазначене у виданому сертифікаті</w:t>
            </w:r>
          </w:p>
        </w:tc>
        <w:tc>
          <w:tcPr>
            <w:tcW w:w="5695" w:type="dxa"/>
            <w:gridSpan w:val="4"/>
          </w:tcPr>
          <w:p w14:paraId="120F6E59" w14:textId="77777777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4E7" w:rsidRPr="005147EF" w14:paraId="2F0F25DA" w14:textId="75090DE4" w:rsidTr="001474E7">
        <w:tc>
          <w:tcPr>
            <w:tcW w:w="3544" w:type="dxa"/>
          </w:tcPr>
          <w:p w14:paraId="05004CC9" w14:textId="29B4BB59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.2. Найменування закладу, яке має бути зазначене у переоформленому сертифікаті</w:t>
            </w:r>
          </w:p>
        </w:tc>
        <w:tc>
          <w:tcPr>
            <w:tcW w:w="5695" w:type="dxa"/>
            <w:gridSpan w:val="4"/>
          </w:tcPr>
          <w:p w14:paraId="7766E18E" w14:textId="77777777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4E7" w:rsidRPr="005147EF" w14:paraId="6E18CED5" w14:textId="40E7FCFF" w:rsidTr="001474E7">
        <w:tc>
          <w:tcPr>
            <w:tcW w:w="3544" w:type="dxa"/>
          </w:tcPr>
          <w:p w14:paraId="732BEB3E" w14:textId="7DD5AEBF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.3. Місцезнаходження закладу, зазначене у виданому сертифікаті</w:t>
            </w:r>
          </w:p>
        </w:tc>
        <w:tc>
          <w:tcPr>
            <w:tcW w:w="5695" w:type="dxa"/>
            <w:gridSpan w:val="4"/>
          </w:tcPr>
          <w:p w14:paraId="1EE19895" w14:textId="77777777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4E7" w:rsidRPr="005147EF" w14:paraId="04379EFB" w14:textId="4FA74CB7" w:rsidTr="001474E7">
        <w:tc>
          <w:tcPr>
            <w:tcW w:w="3544" w:type="dxa"/>
          </w:tcPr>
          <w:p w14:paraId="48C3B465" w14:textId="2AEF5BD6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.4. Місцезнаходження закладу, яке має бути зазначене у переоформленому сертифікаті</w:t>
            </w:r>
          </w:p>
        </w:tc>
        <w:tc>
          <w:tcPr>
            <w:tcW w:w="5695" w:type="dxa"/>
            <w:gridSpan w:val="4"/>
          </w:tcPr>
          <w:p w14:paraId="6036F859" w14:textId="77777777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4E7" w:rsidRPr="005147EF" w14:paraId="0B585218" w14:textId="37E24F71" w:rsidTr="001474E7">
        <w:tc>
          <w:tcPr>
            <w:tcW w:w="9241" w:type="dxa"/>
            <w:gridSpan w:val="5"/>
          </w:tcPr>
          <w:p w14:paraId="000E651E" w14:textId="155B0E75" w:rsidR="001474E7" w:rsidRPr="001474E7" w:rsidRDefault="001474E7" w:rsidP="00CC674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ІІ</w:t>
            </w:r>
            <w:r w:rsidRPr="005147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00514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Відомості про наявність підстав для переоформлення сертифіката</w:t>
            </w:r>
          </w:p>
        </w:tc>
      </w:tr>
      <w:tr w:rsidR="001474E7" w:rsidRPr="005147EF" w14:paraId="46629338" w14:textId="4349D2D1" w:rsidTr="001474E7">
        <w:tc>
          <w:tcPr>
            <w:tcW w:w="3544" w:type="dxa"/>
          </w:tcPr>
          <w:p w14:paraId="0A3F1E40" w14:textId="4C977401" w:rsidR="001474E7" w:rsidRPr="005147EF" w:rsidRDefault="001474E7" w:rsidP="001711DA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 xml:space="preserve">. Реквізити рішення засновника або іншого уповноваженого органу про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реорганізацію закладу, якому був виданий сертифікат</w:t>
            </w:r>
          </w:p>
        </w:tc>
        <w:tc>
          <w:tcPr>
            <w:tcW w:w="5695" w:type="dxa"/>
            <w:gridSpan w:val="4"/>
          </w:tcPr>
          <w:p w14:paraId="02296822" w14:textId="77777777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4E7" w:rsidRPr="005147EF" w14:paraId="1F11ED4D" w14:textId="098C970E" w:rsidTr="001474E7">
        <w:tc>
          <w:tcPr>
            <w:tcW w:w="3544" w:type="dxa"/>
          </w:tcPr>
          <w:p w14:paraId="3EDCB183" w14:textId="7387B35E" w:rsidR="001474E7" w:rsidRDefault="001474E7" w:rsidP="001711D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 Реквізити рішення уповноваженого органу закладу про продовження реалізації відповідної освітньої програми, на яку був виданий сертифікат, у порядку правонаступництва</w:t>
            </w:r>
          </w:p>
        </w:tc>
        <w:tc>
          <w:tcPr>
            <w:tcW w:w="5695" w:type="dxa"/>
            <w:gridSpan w:val="4"/>
          </w:tcPr>
          <w:p w14:paraId="718B9820" w14:textId="77777777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4E7" w:rsidRPr="005147EF" w14:paraId="0A03D11F" w14:textId="1358029F" w:rsidTr="001474E7">
        <w:tc>
          <w:tcPr>
            <w:tcW w:w="9241" w:type="dxa"/>
            <w:gridSpan w:val="5"/>
          </w:tcPr>
          <w:p w14:paraId="326953D2" w14:textId="2BA244AF" w:rsidR="001474E7" w:rsidRDefault="001474E7" w:rsidP="00CC674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514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Відомості про сертифікат, що підлягає переоформленню</w:t>
            </w:r>
          </w:p>
        </w:tc>
      </w:tr>
      <w:tr w:rsidR="001474E7" w:rsidRPr="005147EF" w14:paraId="783C46F5" w14:textId="0DC172C3" w:rsidTr="001474E7">
        <w:tc>
          <w:tcPr>
            <w:tcW w:w="3544" w:type="dxa"/>
          </w:tcPr>
          <w:p w14:paraId="4F7A4B6E" w14:textId="47E497D3" w:rsidR="001474E7" w:rsidRPr="005147EF" w:rsidRDefault="001474E7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 xml:space="preserve"> сертифіката</w:t>
            </w:r>
          </w:p>
        </w:tc>
        <w:tc>
          <w:tcPr>
            <w:tcW w:w="1236" w:type="dxa"/>
          </w:tcPr>
          <w:p w14:paraId="21ACAB81" w14:textId="6CF55101" w:rsidR="001474E7" w:rsidRPr="005147EF" w:rsidRDefault="001474E7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видачі сертифіката</w:t>
            </w:r>
          </w:p>
        </w:tc>
        <w:tc>
          <w:tcPr>
            <w:tcW w:w="1358" w:type="dxa"/>
          </w:tcPr>
          <w:p w14:paraId="33FE6777" w14:textId="532E8A47" w:rsidR="001474E7" w:rsidRPr="005147EF" w:rsidRDefault="001474E7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Строк дії сертифіката</w:t>
            </w:r>
          </w:p>
        </w:tc>
        <w:tc>
          <w:tcPr>
            <w:tcW w:w="1434" w:type="dxa"/>
          </w:tcPr>
          <w:p w14:paraId="4617701F" w14:textId="6DAF1116" w:rsidR="001474E7" w:rsidRDefault="001474E7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Ідентифікатор освітньої програми (за даними ЄДЕБО), на яку був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виданий сертифікат</w:t>
            </w:r>
          </w:p>
        </w:tc>
        <w:tc>
          <w:tcPr>
            <w:tcW w:w="1667" w:type="dxa"/>
          </w:tcPr>
          <w:p w14:paraId="515C63A7" w14:textId="3E3CCA61" w:rsidR="001474E7" w:rsidRDefault="001474E7" w:rsidP="001474E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Ідентифікатор освітньої програми (за даними ЄДЕБО), на яку має бути виданий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переоформлений сертифікат</w:t>
            </w:r>
          </w:p>
        </w:tc>
      </w:tr>
      <w:tr w:rsidR="001474E7" w:rsidRPr="005147EF" w14:paraId="1E972DDF" w14:textId="6067DC13" w:rsidTr="001474E7">
        <w:tc>
          <w:tcPr>
            <w:tcW w:w="3544" w:type="dxa"/>
          </w:tcPr>
          <w:p w14:paraId="3B7B0FB4" w14:textId="7DC41ADB" w:rsidR="001474E7" w:rsidRPr="005147EF" w:rsidRDefault="001474E7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****</w:t>
            </w:r>
          </w:p>
        </w:tc>
        <w:tc>
          <w:tcPr>
            <w:tcW w:w="1236" w:type="dxa"/>
          </w:tcPr>
          <w:p w14:paraId="7B16390A" w14:textId="725338D5" w:rsidR="001474E7" w:rsidRPr="005147EF" w:rsidRDefault="001474E7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**.**.****</w:t>
            </w:r>
          </w:p>
        </w:tc>
        <w:tc>
          <w:tcPr>
            <w:tcW w:w="1358" w:type="dxa"/>
          </w:tcPr>
          <w:p w14:paraId="01F5EAD6" w14:textId="70F217CE" w:rsidR="001474E7" w:rsidRPr="005147EF" w:rsidRDefault="001474E7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**.**.****</w:t>
            </w:r>
          </w:p>
        </w:tc>
        <w:tc>
          <w:tcPr>
            <w:tcW w:w="1434" w:type="dxa"/>
          </w:tcPr>
          <w:p w14:paraId="6CEFE60D" w14:textId="612D36E4" w:rsidR="001474E7" w:rsidRPr="005147EF" w:rsidRDefault="001474E7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1667" w:type="dxa"/>
          </w:tcPr>
          <w:p w14:paraId="0B72C003" w14:textId="3FA2EAD3" w:rsidR="001474E7" w:rsidRDefault="001474E7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</w:tr>
      <w:tr w:rsidR="001474E7" w:rsidRPr="005147EF" w14:paraId="004778C2" w14:textId="4C3CF746" w:rsidTr="001474E7">
        <w:tc>
          <w:tcPr>
            <w:tcW w:w="3544" w:type="dxa"/>
          </w:tcPr>
          <w:p w14:paraId="103503CD" w14:textId="1C556670" w:rsidR="001474E7" w:rsidRDefault="001474E7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236" w:type="dxa"/>
          </w:tcPr>
          <w:p w14:paraId="5CDF9276" w14:textId="1347A870" w:rsidR="001474E7" w:rsidRDefault="001474E7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**.**.****</w:t>
            </w:r>
          </w:p>
        </w:tc>
        <w:tc>
          <w:tcPr>
            <w:tcW w:w="1358" w:type="dxa"/>
          </w:tcPr>
          <w:p w14:paraId="0802922F" w14:textId="3F158AAF" w:rsidR="001474E7" w:rsidRDefault="001474E7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**.**.****</w:t>
            </w:r>
          </w:p>
        </w:tc>
        <w:tc>
          <w:tcPr>
            <w:tcW w:w="1434" w:type="dxa"/>
          </w:tcPr>
          <w:p w14:paraId="65AEDC54" w14:textId="387625AE" w:rsidR="001474E7" w:rsidRPr="005147EF" w:rsidRDefault="001474E7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1667" w:type="dxa"/>
          </w:tcPr>
          <w:p w14:paraId="59E71D82" w14:textId="42FC7BDD" w:rsidR="001474E7" w:rsidRDefault="00E84255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</w:tr>
      <w:tr w:rsidR="001474E7" w:rsidRPr="005147EF" w14:paraId="4E9E24B4" w14:textId="1263DF58" w:rsidTr="001474E7">
        <w:tc>
          <w:tcPr>
            <w:tcW w:w="3544" w:type="dxa"/>
          </w:tcPr>
          <w:p w14:paraId="28C77398" w14:textId="462E5DC9" w:rsidR="001474E7" w:rsidRPr="005147EF" w:rsidRDefault="001474E7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236" w:type="dxa"/>
          </w:tcPr>
          <w:p w14:paraId="06AA4ED0" w14:textId="7BD0BF28" w:rsidR="001474E7" w:rsidRPr="005147EF" w:rsidRDefault="001474E7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**.**.****</w:t>
            </w:r>
          </w:p>
        </w:tc>
        <w:tc>
          <w:tcPr>
            <w:tcW w:w="1358" w:type="dxa"/>
          </w:tcPr>
          <w:p w14:paraId="4AC15FCC" w14:textId="12426B41" w:rsidR="001474E7" w:rsidRPr="005147EF" w:rsidRDefault="001474E7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**.**.****</w:t>
            </w:r>
          </w:p>
        </w:tc>
        <w:tc>
          <w:tcPr>
            <w:tcW w:w="1434" w:type="dxa"/>
          </w:tcPr>
          <w:p w14:paraId="620DCB62" w14:textId="19194AB2" w:rsidR="001474E7" w:rsidRPr="005147EF" w:rsidRDefault="001474E7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1667" w:type="dxa"/>
          </w:tcPr>
          <w:p w14:paraId="1C7BE1A7" w14:textId="6B289D28" w:rsidR="001474E7" w:rsidRDefault="00E84255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</w:tr>
      <w:tr w:rsidR="001474E7" w:rsidRPr="005147EF" w14:paraId="4CC37CFD" w14:textId="578C7D5D" w:rsidTr="001474E7">
        <w:tc>
          <w:tcPr>
            <w:tcW w:w="9241" w:type="dxa"/>
            <w:gridSpan w:val="5"/>
          </w:tcPr>
          <w:p w14:paraId="43B22D61" w14:textId="6AE53769" w:rsidR="001474E7" w:rsidRDefault="001474E7" w:rsidP="00B1647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V.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Додатки</w:t>
            </w:r>
          </w:p>
        </w:tc>
      </w:tr>
      <w:tr w:rsidR="001474E7" w:rsidRPr="005147EF" w14:paraId="5BBF7452" w14:textId="2583BEDA" w:rsidTr="001474E7">
        <w:tc>
          <w:tcPr>
            <w:tcW w:w="3544" w:type="dxa"/>
          </w:tcPr>
          <w:p w14:paraId="46B7F5F4" w14:textId="3975B921" w:rsidR="001474E7" w:rsidRPr="00CC674A" w:rsidRDefault="001474E7" w:rsidP="00B1647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1. Перелік документів, що додаються до заяви (за потреби)</w:t>
            </w:r>
          </w:p>
        </w:tc>
        <w:tc>
          <w:tcPr>
            <w:tcW w:w="5695" w:type="dxa"/>
            <w:gridSpan w:val="4"/>
          </w:tcPr>
          <w:p w14:paraId="4A3D7827" w14:textId="77777777" w:rsidR="001474E7" w:rsidRPr="005147EF" w:rsidRDefault="001474E7" w:rsidP="00B1647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4E7" w:rsidRPr="005147EF" w14:paraId="5F347173" w14:textId="33374A88" w:rsidTr="001474E7">
        <w:tc>
          <w:tcPr>
            <w:tcW w:w="9241" w:type="dxa"/>
            <w:gridSpan w:val="5"/>
          </w:tcPr>
          <w:p w14:paraId="4FDEE0F9" w14:textId="77777777" w:rsidR="001474E7" w:rsidRPr="005147EF" w:rsidRDefault="001474E7" w:rsidP="00B1647A">
            <w:pPr>
              <w:spacing w:before="60" w:afterLines="60" w:after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F663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514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Запевнення</w:t>
            </w:r>
          </w:p>
          <w:p w14:paraId="6B331F7E" w14:textId="34699F5A" w:rsidR="001474E7" w:rsidRDefault="001474E7" w:rsidP="00B1647A">
            <w:pPr>
              <w:spacing w:before="60" w:afterLines="60" w:after="14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Шляхом подання цієї заяви підтверджуємо, що освітня програма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(освітні програми)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, за якою провадитиметься освітня діяльність після переоформлення сертифіката, відповідає освітній програмі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(освітнім програмам)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, яка була акредитована.</w:t>
            </w:r>
          </w:p>
        </w:tc>
      </w:tr>
    </w:tbl>
    <w:p w14:paraId="7286BFC1" w14:textId="77777777" w:rsidR="001341A0" w:rsidRDefault="001341A0" w:rsidP="001341A0">
      <w:pPr>
        <w:rPr>
          <w:rFonts w:ascii="Times New Roman" w:hAnsi="Times New Roman" w:cs="Times New Roman"/>
          <w:b/>
          <w:bCs/>
        </w:rPr>
      </w:pPr>
    </w:p>
    <w:p w14:paraId="28DFA597" w14:textId="3A949E39" w:rsidR="001341A0" w:rsidRDefault="001341A0" w:rsidP="001341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  <w:t>Керівник закладу (уповноважена особа)       Підпис                 Власне ім</w:t>
      </w:r>
      <w:r w:rsidRPr="00CB1037">
        <w:rPr>
          <w:rFonts w:ascii="Times New Roman" w:hAnsi="Times New Roman" w:cs="Times New Roman"/>
          <w:b/>
          <w:bCs/>
        </w:rPr>
        <w:t>’</w:t>
      </w:r>
      <w:r>
        <w:rPr>
          <w:rFonts w:ascii="Times New Roman" w:hAnsi="Times New Roman" w:cs="Times New Roman"/>
          <w:b/>
          <w:bCs/>
        </w:rPr>
        <w:t>я ПРІЗВИЩЕ</w:t>
      </w:r>
    </w:p>
    <w:p w14:paraId="4A5FFC85" w14:textId="59A0AD8C" w:rsidR="005355B2" w:rsidRPr="005355B2" w:rsidRDefault="005355B2" w:rsidP="00CC674A">
      <w:pPr>
        <w:rPr>
          <w:rFonts w:ascii="Times New Roman" w:hAnsi="Times New Roman" w:cs="Times New Roman"/>
          <w:b/>
          <w:bCs/>
        </w:rPr>
      </w:pPr>
    </w:p>
    <w:sectPr w:rsidR="005355B2" w:rsidRPr="005355B2" w:rsidSect="001341A0">
      <w:pgSz w:w="11906" w:h="16838"/>
      <w:pgMar w:top="1134" w:right="99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55EB2"/>
    <w:multiLevelType w:val="hybridMultilevel"/>
    <w:tmpl w:val="8D7896BE"/>
    <w:lvl w:ilvl="0" w:tplc="626084C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3C"/>
    <w:rsid w:val="0006511B"/>
    <w:rsid w:val="000A2E7D"/>
    <w:rsid w:val="001341A0"/>
    <w:rsid w:val="001474E7"/>
    <w:rsid w:val="001711DA"/>
    <w:rsid w:val="00242372"/>
    <w:rsid w:val="003314CA"/>
    <w:rsid w:val="00383901"/>
    <w:rsid w:val="003A34ED"/>
    <w:rsid w:val="003C5C60"/>
    <w:rsid w:val="003E6B3C"/>
    <w:rsid w:val="0041174D"/>
    <w:rsid w:val="004315FB"/>
    <w:rsid w:val="00433B04"/>
    <w:rsid w:val="004C03D6"/>
    <w:rsid w:val="004E66ED"/>
    <w:rsid w:val="005147EF"/>
    <w:rsid w:val="005355B2"/>
    <w:rsid w:val="00546FED"/>
    <w:rsid w:val="00612FC5"/>
    <w:rsid w:val="00656585"/>
    <w:rsid w:val="00747FDF"/>
    <w:rsid w:val="00790C56"/>
    <w:rsid w:val="00955891"/>
    <w:rsid w:val="009A2090"/>
    <w:rsid w:val="00AB1A74"/>
    <w:rsid w:val="00AD48A2"/>
    <w:rsid w:val="00AD6F84"/>
    <w:rsid w:val="00B1647A"/>
    <w:rsid w:val="00B7700F"/>
    <w:rsid w:val="00C5471D"/>
    <w:rsid w:val="00C57A1D"/>
    <w:rsid w:val="00C619AE"/>
    <w:rsid w:val="00CB1037"/>
    <w:rsid w:val="00CB79BE"/>
    <w:rsid w:val="00CC674A"/>
    <w:rsid w:val="00DC2FDB"/>
    <w:rsid w:val="00E84255"/>
    <w:rsid w:val="00EE2AAD"/>
    <w:rsid w:val="00F16C64"/>
    <w:rsid w:val="00F16DE8"/>
    <w:rsid w:val="00F21D9E"/>
    <w:rsid w:val="00F409B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BCDF"/>
  <w15:chartTrackingRefBased/>
  <w15:docId w15:val="{5D92ECF6-A174-EC4D-B445-9EF030B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C6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C6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33B0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3B04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33B0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3B04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33B0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AB1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dff9a0-3b04-40e2-8dd3-6ab6dc86b478">
      <Terms xmlns="http://schemas.microsoft.com/office/infopath/2007/PartnerControls"/>
    </lcf76f155ced4ddcb4097134ff3c332f>
    <TaxCatchAll xmlns="7769de7a-da51-45f5-b064-7908f4393e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73AAEE0F54141BFC7EAD4A1F237F8" ma:contentTypeVersion="17" ma:contentTypeDescription="Створення нового документа." ma:contentTypeScope="" ma:versionID="fad8c47afd4c94d7e9a1c37f1cdbebf9">
  <xsd:schema xmlns:xsd="http://www.w3.org/2001/XMLSchema" xmlns:xs="http://www.w3.org/2001/XMLSchema" xmlns:p="http://schemas.microsoft.com/office/2006/metadata/properties" xmlns:ns2="27dff9a0-3b04-40e2-8dd3-6ab6dc86b478" xmlns:ns3="7769de7a-da51-45f5-b064-7908f4393e84" targetNamespace="http://schemas.microsoft.com/office/2006/metadata/properties" ma:root="true" ma:fieldsID="5dbbaf5471abe33ac7d4247a7919cbfc" ns2:_="" ns3:_="">
    <xsd:import namespace="27dff9a0-3b04-40e2-8dd3-6ab6dc86b478"/>
    <xsd:import namespace="7769de7a-da51-45f5-b064-7908f4393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ff9a0-3b04-40e2-8dd3-6ab6dc86b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bae435e6-1f96-4ddc-a5a3-3f8ba16e9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9de7a-da51-45f5-b064-7908f4393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1c74df-194c-4ed7-9c80-08a8fd2c6cd9}" ma:internalName="TaxCatchAll" ma:showField="CatchAllData" ma:web="7769de7a-da51-45f5-b064-7908f4393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EBB85-23B8-4E51-94AE-1FCB8621C4C7}">
  <ds:schemaRefs>
    <ds:schemaRef ds:uri="http://schemas.microsoft.com/office/2006/metadata/properties"/>
    <ds:schemaRef ds:uri="http://schemas.microsoft.com/office/infopath/2007/PartnerControls"/>
    <ds:schemaRef ds:uri="27dff9a0-3b04-40e2-8dd3-6ab6dc86b478"/>
    <ds:schemaRef ds:uri="7769de7a-da51-45f5-b064-7908f4393e84"/>
  </ds:schemaRefs>
</ds:datastoreItem>
</file>

<file path=customXml/itemProps2.xml><?xml version="1.0" encoding="utf-8"?>
<ds:datastoreItem xmlns:ds="http://schemas.openxmlformats.org/officeDocument/2006/customXml" ds:itemID="{4485DFD8-A528-4867-A675-94FA99F3F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CDFC0-60C0-44E3-8E69-562CF1470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ff9a0-3b04-40e2-8dd3-6ab6dc86b478"/>
    <ds:schemaRef ds:uri="7769de7a-da51-45f5-b064-7908f4393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1351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Mykyta Yevstifeiev</dc:creator>
  <cp:keywords/>
  <dc:description/>
  <cp:lastModifiedBy>1</cp:lastModifiedBy>
  <cp:revision>3</cp:revision>
  <cp:lastPrinted>2024-11-15T13:12:00Z</cp:lastPrinted>
  <dcterms:created xsi:type="dcterms:W3CDTF">2024-11-18T09:04:00Z</dcterms:created>
  <dcterms:modified xsi:type="dcterms:W3CDTF">2024-12-09T09:23:00Z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0x01010049973AAEE0F54141BFC7EAD4A1F237F8</vt:lpwstr>
  </property>
</Properties>
</file>